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29" w:rsidRDefault="009D6429" w:rsidP="009D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</w:p>
    <w:p w:rsidR="009D6429" w:rsidRDefault="009D6429" w:rsidP="009D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>малых форм отдыха, оздоровления и занятости детей</w:t>
      </w:r>
      <w:r w:rsidRPr="00D24B4F">
        <w:t xml:space="preserve"> </w:t>
      </w:r>
      <w:r w:rsidRPr="00D24B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85133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очном </w:t>
      </w:r>
      <w:r w:rsidRPr="00D85133">
        <w:rPr>
          <w:rFonts w:ascii="Times New Roman" w:hAnsi="Times New Roman" w:cs="Times New Roman"/>
          <w:b/>
          <w:sz w:val="28"/>
          <w:szCs w:val="28"/>
          <w:u w:val="single"/>
        </w:rPr>
        <w:t>формате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429" w:rsidRDefault="009D6429" w:rsidP="009D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  <w:szCs w:val="28"/>
        </w:rPr>
        <w:t>осенних каникул 2023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9D6429" w:rsidRDefault="009D6429" w:rsidP="009D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(30.10.2023 – 03.11.2023)</w:t>
      </w:r>
    </w:p>
    <w:p w:rsidR="009D6429" w:rsidRDefault="009D6429" w:rsidP="009D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329" w:type="pct"/>
        <w:jc w:val="center"/>
        <w:tblLook w:val="04A0"/>
      </w:tblPr>
      <w:tblGrid>
        <w:gridCol w:w="2265"/>
        <w:gridCol w:w="2303"/>
        <w:gridCol w:w="1953"/>
        <w:gridCol w:w="1991"/>
        <w:gridCol w:w="1537"/>
        <w:gridCol w:w="1891"/>
        <w:gridCol w:w="1888"/>
        <w:gridCol w:w="1931"/>
      </w:tblGrid>
      <w:tr w:rsidR="00AC3AB4" w:rsidRPr="00092E05" w:rsidTr="00AB7BAB">
        <w:trPr>
          <w:jc w:val="center"/>
        </w:trPr>
        <w:tc>
          <w:tcPr>
            <w:tcW w:w="719" w:type="pct"/>
          </w:tcPr>
          <w:p w:rsidR="009D6429" w:rsidRPr="00092E05" w:rsidRDefault="009D6429" w:rsidP="004216AB">
            <w:pPr>
              <w:jc w:val="center"/>
              <w:rPr>
                <w:bCs/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 xml:space="preserve">Наименование </w:t>
            </w:r>
            <w:r w:rsidRPr="00092E05">
              <w:rPr>
                <w:bCs/>
                <w:sz w:val="24"/>
                <w:szCs w:val="24"/>
              </w:rPr>
              <w:t>организации, организующей малые формы досуга (занятости) детей</w:t>
            </w:r>
          </w:p>
        </w:tc>
        <w:tc>
          <w:tcPr>
            <w:tcW w:w="731" w:type="pct"/>
          </w:tcPr>
          <w:p w:rsidR="009D6429" w:rsidRPr="00092E05" w:rsidRDefault="009D6429" w:rsidP="004216AB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" w:type="pct"/>
          </w:tcPr>
          <w:p w:rsidR="009D6429" w:rsidRPr="00092E05" w:rsidRDefault="009D6429" w:rsidP="00AB7BAB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632" w:type="pct"/>
          </w:tcPr>
          <w:p w:rsidR="009D6429" w:rsidRPr="00092E05" w:rsidRDefault="009D6429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92E05">
              <w:rPr>
                <w:sz w:val="24"/>
                <w:szCs w:val="24"/>
              </w:rPr>
              <w:t>сылка для</w:t>
            </w:r>
            <w:r>
              <w:rPr>
                <w:sz w:val="24"/>
                <w:szCs w:val="24"/>
              </w:rPr>
              <w:t xml:space="preserve"> подключения к мероприятию</w:t>
            </w:r>
            <w:r w:rsidRPr="00092E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</w:tcPr>
          <w:p w:rsidR="009D6429" w:rsidRPr="00092E05" w:rsidRDefault="009D6429" w:rsidP="004216AB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600" w:type="pct"/>
          </w:tcPr>
          <w:p w:rsidR="009D6429" w:rsidRPr="00092E05" w:rsidRDefault="009D6429" w:rsidP="004216AB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Максимальное число участников</w:t>
            </w:r>
          </w:p>
        </w:tc>
        <w:tc>
          <w:tcPr>
            <w:tcW w:w="599" w:type="pct"/>
          </w:tcPr>
          <w:p w:rsidR="009D6429" w:rsidRDefault="009D6429" w:rsidP="004216AB">
            <w:pPr>
              <w:jc w:val="center"/>
              <w:rPr>
                <w:sz w:val="24"/>
                <w:szCs w:val="24"/>
              </w:rPr>
            </w:pPr>
            <w:r w:rsidRPr="00D85133">
              <w:rPr>
                <w:sz w:val="24"/>
                <w:szCs w:val="24"/>
              </w:rPr>
              <w:t>Ответственный</w:t>
            </w:r>
          </w:p>
          <w:p w:rsidR="009D6429" w:rsidRPr="00092E05" w:rsidRDefault="009D6429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613" w:type="pct"/>
          </w:tcPr>
          <w:p w:rsidR="009D6429" w:rsidRPr="00D85133" w:rsidRDefault="009D6429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оборудование, канцелярские принадлежности и т.п.</w:t>
            </w: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 w:val="restar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«ДЮЦ»</w:t>
            </w:r>
          </w:p>
        </w:tc>
        <w:tc>
          <w:tcPr>
            <w:tcW w:w="731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Рубрика  «Три часа у камина» </w:t>
            </w:r>
          </w:p>
        </w:tc>
        <w:tc>
          <w:tcPr>
            <w:tcW w:w="620" w:type="pct"/>
          </w:tcPr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AB7BAB" w:rsidRPr="00092E05" w:rsidRDefault="00AB7BAB" w:rsidP="00AB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AB7BAB" w:rsidRDefault="008972E9" w:rsidP="004216AB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AB7BAB" w:rsidRPr="005A0285">
                <w:rPr>
                  <w:rStyle w:val="a4"/>
                  <w:sz w:val="24"/>
                  <w:szCs w:val="24"/>
                </w:rPr>
                <w:t>http://xn----8sbk3a8ags7d.xn--p1ai/articles/208/</w:t>
              </w:r>
            </w:hyperlink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599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D85133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Шестова И.А.</w:t>
            </w:r>
          </w:p>
        </w:tc>
        <w:tc>
          <w:tcPr>
            <w:tcW w:w="613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551">
              <w:rPr>
                <w:sz w:val="24"/>
                <w:szCs w:val="24"/>
              </w:rPr>
              <w:t xml:space="preserve">ватные палочки, гуашь , лист А4, ёмкость в водой </w:t>
            </w:r>
          </w:p>
        </w:tc>
      </w:tr>
      <w:tr w:rsidR="00EB5F49" w:rsidRPr="00092E05" w:rsidTr="00AB7BAB">
        <w:trPr>
          <w:jc w:val="center"/>
        </w:trPr>
        <w:tc>
          <w:tcPr>
            <w:tcW w:w="719" w:type="pct"/>
            <w:vMerge/>
          </w:tcPr>
          <w:p w:rsidR="00EB5F49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EB5F49" w:rsidRPr="00AC3AB4" w:rsidRDefault="00AC3AB4" w:rsidP="004216AB">
            <w:pPr>
              <w:jc w:val="center"/>
              <w:rPr>
                <w:sz w:val="24"/>
                <w:szCs w:val="24"/>
              </w:rPr>
            </w:pPr>
            <w:r w:rsidRPr="00AC3AB4">
              <w:rPr>
                <w:sz w:val="24"/>
                <w:szCs w:val="24"/>
              </w:rPr>
              <w:t xml:space="preserve"> «Присядка как элемент русского танца» - танцевальный мастер-класс</w:t>
            </w:r>
          </w:p>
        </w:tc>
        <w:tc>
          <w:tcPr>
            <w:tcW w:w="620" w:type="pct"/>
          </w:tcPr>
          <w:p w:rsidR="00AC3AB4" w:rsidRPr="00AC3AB4" w:rsidRDefault="00AC3AB4" w:rsidP="00AB7BAB">
            <w:pPr>
              <w:jc w:val="center"/>
              <w:rPr>
                <w:sz w:val="24"/>
                <w:szCs w:val="24"/>
              </w:rPr>
            </w:pPr>
          </w:p>
          <w:p w:rsidR="00EB5F49" w:rsidRPr="00AC3AB4" w:rsidRDefault="00EB5F49" w:rsidP="00AB7BAB">
            <w:pPr>
              <w:jc w:val="center"/>
              <w:rPr>
                <w:sz w:val="24"/>
                <w:szCs w:val="24"/>
              </w:rPr>
            </w:pPr>
            <w:r w:rsidRPr="00AC3AB4">
              <w:rPr>
                <w:sz w:val="24"/>
                <w:szCs w:val="24"/>
              </w:rPr>
              <w:t>30.10,</w:t>
            </w:r>
          </w:p>
          <w:p w:rsidR="00EB5F49" w:rsidRPr="00AC3AB4" w:rsidRDefault="00AC3AB4" w:rsidP="00AB7BAB">
            <w:pPr>
              <w:jc w:val="center"/>
              <w:rPr>
                <w:sz w:val="24"/>
                <w:szCs w:val="24"/>
              </w:rPr>
            </w:pPr>
            <w:r w:rsidRPr="00AC3AB4">
              <w:rPr>
                <w:sz w:val="24"/>
                <w:szCs w:val="24"/>
              </w:rPr>
              <w:t>17:0</w:t>
            </w:r>
            <w:r w:rsidR="00EB5F49" w:rsidRPr="00AC3AB4">
              <w:rPr>
                <w:sz w:val="24"/>
                <w:szCs w:val="24"/>
              </w:rPr>
              <w:t>0</w:t>
            </w:r>
          </w:p>
        </w:tc>
        <w:tc>
          <w:tcPr>
            <w:tcW w:w="632" w:type="pct"/>
          </w:tcPr>
          <w:p w:rsidR="00EB5F49" w:rsidRPr="00AC3AB4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EB5F49" w:rsidRPr="00AC3AB4" w:rsidRDefault="00EB5F49" w:rsidP="004216AB">
            <w:pPr>
              <w:jc w:val="center"/>
              <w:rPr>
                <w:sz w:val="24"/>
                <w:szCs w:val="24"/>
              </w:rPr>
            </w:pPr>
          </w:p>
          <w:p w:rsidR="00AC3AB4" w:rsidRPr="00AC3AB4" w:rsidRDefault="00AC3AB4" w:rsidP="004216AB">
            <w:pPr>
              <w:jc w:val="center"/>
              <w:rPr>
                <w:sz w:val="24"/>
                <w:szCs w:val="24"/>
              </w:rPr>
            </w:pPr>
            <w:r w:rsidRPr="00AC3AB4">
              <w:rPr>
                <w:sz w:val="24"/>
                <w:szCs w:val="24"/>
              </w:rPr>
              <w:t xml:space="preserve">8 – 10 лет </w:t>
            </w:r>
          </w:p>
        </w:tc>
        <w:tc>
          <w:tcPr>
            <w:tcW w:w="600" w:type="pct"/>
          </w:tcPr>
          <w:p w:rsidR="00EB5F49" w:rsidRPr="00AC3AB4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EB5F49" w:rsidRPr="00AC3AB4" w:rsidRDefault="00AC3AB4" w:rsidP="004216AB">
            <w:pPr>
              <w:jc w:val="center"/>
              <w:rPr>
                <w:sz w:val="24"/>
                <w:szCs w:val="24"/>
              </w:rPr>
            </w:pPr>
            <w:r w:rsidRPr="00AC3AB4">
              <w:rPr>
                <w:sz w:val="24"/>
                <w:szCs w:val="24"/>
              </w:rPr>
              <w:t>Шикарев К.М.</w:t>
            </w:r>
          </w:p>
        </w:tc>
        <w:tc>
          <w:tcPr>
            <w:tcW w:w="613" w:type="pct"/>
          </w:tcPr>
          <w:p w:rsidR="00EB5F49" w:rsidRPr="00AC3AB4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/>
          </w:tcPr>
          <w:p w:rsidR="00AB7BAB" w:rsidRPr="00092E05" w:rsidRDefault="00AB7BAB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выбираю жизнь» - интерактивный визуальный квест </w:t>
            </w:r>
          </w:p>
        </w:tc>
        <w:tc>
          <w:tcPr>
            <w:tcW w:w="620" w:type="pct"/>
          </w:tcPr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  <w:p w:rsidR="00AB7BAB" w:rsidRPr="00092E05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632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8 класс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9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П.П.</w:t>
            </w:r>
          </w:p>
        </w:tc>
        <w:tc>
          <w:tcPr>
            <w:tcW w:w="613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EB5F49" w:rsidRPr="00092E05" w:rsidTr="00AB7BAB">
        <w:trPr>
          <w:jc w:val="center"/>
        </w:trPr>
        <w:tc>
          <w:tcPr>
            <w:tcW w:w="719" w:type="pct"/>
            <w:vMerge/>
          </w:tcPr>
          <w:p w:rsidR="00EB5F49" w:rsidRPr="00092E05" w:rsidRDefault="00EB5F49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EB5F49" w:rsidRDefault="00EB5F49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«Танцевальный переполох»</w:t>
            </w:r>
          </w:p>
        </w:tc>
        <w:tc>
          <w:tcPr>
            <w:tcW w:w="620" w:type="pct"/>
          </w:tcPr>
          <w:p w:rsidR="00EB5F49" w:rsidRDefault="00EB5F49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31.10,</w:t>
            </w:r>
          </w:p>
          <w:p w:rsidR="00EB5F49" w:rsidRDefault="00EB5F49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632" w:type="pct"/>
          </w:tcPr>
          <w:p w:rsidR="00EB5F49" w:rsidRPr="00092E05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EB5F49" w:rsidRDefault="00EB5F49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лет </w:t>
            </w:r>
          </w:p>
        </w:tc>
        <w:tc>
          <w:tcPr>
            <w:tcW w:w="600" w:type="pct"/>
          </w:tcPr>
          <w:p w:rsidR="00EB5F49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EB5F49" w:rsidRDefault="00EB5F49" w:rsidP="00EB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Фирсанова А.В.</w:t>
            </w:r>
          </w:p>
        </w:tc>
        <w:tc>
          <w:tcPr>
            <w:tcW w:w="613" w:type="pct"/>
          </w:tcPr>
          <w:p w:rsidR="00EB5F49" w:rsidRPr="00092E05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/>
          </w:tcPr>
          <w:p w:rsidR="00AB7BAB" w:rsidRDefault="00AB7BAB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«Туристы родного края» - краеведческий визуальный квиз </w:t>
            </w:r>
          </w:p>
        </w:tc>
        <w:tc>
          <w:tcPr>
            <w:tcW w:w="620" w:type="pct"/>
          </w:tcPr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01.11,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632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класс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9" w:type="pct"/>
          </w:tcPr>
          <w:p w:rsidR="00762B99" w:rsidRDefault="00762B99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П.П.</w:t>
            </w:r>
          </w:p>
        </w:tc>
        <w:tc>
          <w:tcPr>
            <w:tcW w:w="613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B37A11" w:rsidRPr="00092E05" w:rsidTr="00AB7BAB">
        <w:trPr>
          <w:jc w:val="center"/>
        </w:trPr>
        <w:tc>
          <w:tcPr>
            <w:tcW w:w="719" w:type="pct"/>
            <w:vMerge/>
          </w:tcPr>
          <w:p w:rsidR="00B37A11" w:rsidRDefault="00B37A11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B37A11" w:rsidRDefault="00B37A11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«Тула мастеровая» Большой концерт</w:t>
            </w:r>
          </w:p>
        </w:tc>
        <w:tc>
          <w:tcPr>
            <w:tcW w:w="620" w:type="pct"/>
          </w:tcPr>
          <w:p w:rsidR="00B37A11" w:rsidRDefault="00B37A11" w:rsidP="0033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01.11,</w:t>
            </w:r>
          </w:p>
          <w:p w:rsidR="0033180B" w:rsidRDefault="0033180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632" w:type="pct"/>
          </w:tcPr>
          <w:p w:rsidR="00B37A11" w:rsidRPr="00092E05" w:rsidRDefault="00B37A11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B37A11" w:rsidRDefault="0033180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лет </w:t>
            </w:r>
          </w:p>
        </w:tc>
        <w:tc>
          <w:tcPr>
            <w:tcW w:w="600" w:type="pct"/>
          </w:tcPr>
          <w:p w:rsidR="00B37A11" w:rsidRDefault="0033180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9" w:type="pct"/>
          </w:tcPr>
          <w:p w:rsidR="00B37A11" w:rsidRDefault="00E70097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Атюнина О.С.</w:t>
            </w:r>
          </w:p>
        </w:tc>
        <w:tc>
          <w:tcPr>
            <w:tcW w:w="613" w:type="pct"/>
          </w:tcPr>
          <w:p w:rsidR="00B37A11" w:rsidRPr="00092E05" w:rsidRDefault="00B37A11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EB5F49" w:rsidRPr="00092E05" w:rsidTr="00AB7BAB">
        <w:trPr>
          <w:jc w:val="center"/>
        </w:trPr>
        <w:tc>
          <w:tcPr>
            <w:tcW w:w="719" w:type="pct"/>
            <w:vMerge/>
          </w:tcPr>
          <w:p w:rsidR="00EB5F49" w:rsidRDefault="00EB5F49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EB5F49" w:rsidRPr="00AA2551" w:rsidRDefault="00AA2551" w:rsidP="004216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 xml:space="preserve"> Музыкальная визитка «Это мы – </w:t>
            </w:r>
            <w:r w:rsidRPr="00AA2551">
              <w:rPr>
                <w:sz w:val="24"/>
                <w:szCs w:val="24"/>
              </w:rPr>
              <w:lastRenderedPageBreak/>
              <w:t xml:space="preserve">ансамбль гитаристов «Ассорти» </w:t>
            </w:r>
          </w:p>
        </w:tc>
        <w:tc>
          <w:tcPr>
            <w:tcW w:w="620" w:type="pct"/>
          </w:tcPr>
          <w:p w:rsidR="00AA2551" w:rsidRPr="00AA2551" w:rsidRDefault="00AA2551" w:rsidP="00AB7BAB">
            <w:pPr>
              <w:jc w:val="center"/>
              <w:rPr>
                <w:sz w:val="24"/>
                <w:szCs w:val="24"/>
              </w:rPr>
            </w:pPr>
          </w:p>
          <w:p w:rsidR="00EB5F49" w:rsidRPr="00AA2551" w:rsidRDefault="00EB5F49" w:rsidP="00AB7B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>01.11,</w:t>
            </w:r>
          </w:p>
          <w:p w:rsidR="00AA2551" w:rsidRPr="00AA2551" w:rsidRDefault="00AA2551" w:rsidP="00AB7B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lastRenderedPageBreak/>
              <w:t>17:00</w:t>
            </w:r>
          </w:p>
          <w:p w:rsidR="00EB5F49" w:rsidRPr="00AA2551" w:rsidRDefault="00EB5F49" w:rsidP="00AB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EB5F49" w:rsidRPr="00AA2551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EB5F49" w:rsidRPr="00AA2551" w:rsidRDefault="00EB5F49" w:rsidP="004216AB">
            <w:pPr>
              <w:jc w:val="center"/>
              <w:rPr>
                <w:sz w:val="24"/>
                <w:szCs w:val="24"/>
              </w:rPr>
            </w:pPr>
          </w:p>
          <w:p w:rsidR="00AA2551" w:rsidRPr="00AA2551" w:rsidRDefault="00AA2551" w:rsidP="004216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>12 +</w:t>
            </w:r>
          </w:p>
          <w:p w:rsidR="00AA2551" w:rsidRPr="00AA2551" w:rsidRDefault="00AA2551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B5F49" w:rsidRPr="00AA2551" w:rsidRDefault="00EB5F49" w:rsidP="004216AB">
            <w:pPr>
              <w:jc w:val="center"/>
              <w:rPr>
                <w:sz w:val="24"/>
                <w:szCs w:val="24"/>
              </w:rPr>
            </w:pPr>
          </w:p>
          <w:p w:rsidR="00AA2551" w:rsidRPr="00AA2551" w:rsidRDefault="00AA2551" w:rsidP="004216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>50</w:t>
            </w:r>
          </w:p>
        </w:tc>
        <w:tc>
          <w:tcPr>
            <w:tcW w:w="599" w:type="pct"/>
          </w:tcPr>
          <w:p w:rsidR="00AA2551" w:rsidRPr="00AA2551" w:rsidRDefault="00AA2551" w:rsidP="004216AB">
            <w:pPr>
              <w:jc w:val="center"/>
              <w:rPr>
                <w:sz w:val="24"/>
                <w:szCs w:val="24"/>
              </w:rPr>
            </w:pPr>
          </w:p>
          <w:p w:rsidR="00EB5F49" w:rsidRPr="00AA2551" w:rsidRDefault="00EB5F49" w:rsidP="004216AB">
            <w:pPr>
              <w:jc w:val="center"/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 xml:space="preserve">Мартынов С. В. </w:t>
            </w:r>
          </w:p>
        </w:tc>
        <w:tc>
          <w:tcPr>
            <w:tcW w:w="613" w:type="pct"/>
          </w:tcPr>
          <w:p w:rsidR="00EB5F49" w:rsidRPr="00AA2551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/>
          </w:tcPr>
          <w:p w:rsidR="00AB7BAB" w:rsidRDefault="00AB7BAB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AB7BAB" w:rsidRDefault="00AB7BAB" w:rsidP="006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Статичный квест «Технологии будущего» </w:t>
            </w:r>
          </w:p>
        </w:tc>
        <w:tc>
          <w:tcPr>
            <w:tcW w:w="620" w:type="pct"/>
          </w:tcPr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02.11,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 класс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9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П.П.</w:t>
            </w:r>
          </w:p>
        </w:tc>
        <w:tc>
          <w:tcPr>
            <w:tcW w:w="613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/>
          </w:tcPr>
          <w:p w:rsidR="00AB7BAB" w:rsidRDefault="00AB7BAB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AB7BAB" w:rsidRDefault="00AB7BAB" w:rsidP="006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 литературного героя» в книжной иллюстрации</w:t>
            </w:r>
          </w:p>
        </w:tc>
        <w:tc>
          <w:tcPr>
            <w:tcW w:w="620" w:type="pct"/>
          </w:tcPr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02.11,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632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11 лет 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9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 В.В.</w:t>
            </w:r>
          </w:p>
        </w:tc>
        <w:tc>
          <w:tcPr>
            <w:tcW w:w="613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AB7BAB" w:rsidRPr="00092E05" w:rsidTr="00AB7BAB">
        <w:trPr>
          <w:jc w:val="center"/>
        </w:trPr>
        <w:tc>
          <w:tcPr>
            <w:tcW w:w="719" w:type="pct"/>
            <w:vMerge/>
          </w:tcPr>
          <w:p w:rsidR="00AB7BAB" w:rsidRDefault="00AB7BAB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507A34" w:rsidRDefault="00507A34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507A34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AB7BAB">
              <w:rPr>
                <w:sz w:val="24"/>
                <w:szCs w:val="24"/>
              </w:rPr>
              <w:t xml:space="preserve">«Основы кибербезопасности» </w:t>
            </w:r>
          </w:p>
        </w:tc>
        <w:tc>
          <w:tcPr>
            <w:tcW w:w="620" w:type="pct"/>
          </w:tcPr>
          <w:p w:rsidR="00762B99" w:rsidRDefault="00762B99" w:rsidP="00AB7B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03.11,</w:t>
            </w:r>
          </w:p>
          <w:p w:rsidR="00AB7BAB" w:rsidRDefault="00AB7BAB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632" w:type="pct"/>
          </w:tcPr>
          <w:p w:rsidR="00AB7BAB" w:rsidRDefault="008972E9" w:rsidP="006D16A0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AB7BAB" w:rsidRPr="005A0285">
                <w:rPr>
                  <w:rStyle w:val="a4"/>
                  <w:sz w:val="24"/>
                  <w:szCs w:val="24"/>
                </w:rPr>
                <w:t>http://xn----8sbk3a8ags7d.xn--p1ai/articles/208/</w:t>
              </w:r>
            </w:hyperlink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 класс</w:t>
            </w:r>
          </w:p>
        </w:tc>
        <w:tc>
          <w:tcPr>
            <w:tcW w:w="600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599" w:type="pct"/>
          </w:tcPr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</w:p>
          <w:p w:rsidR="00AB7BAB" w:rsidRDefault="00AB7BA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П.П.</w:t>
            </w:r>
          </w:p>
        </w:tc>
        <w:tc>
          <w:tcPr>
            <w:tcW w:w="613" w:type="pct"/>
          </w:tcPr>
          <w:p w:rsidR="00AB7BAB" w:rsidRPr="00092E05" w:rsidRDefault="00AB7BAB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B37A11" w:rsidRPr="00092E05" w:rsidTr="00AB7BAB">
        <w:trPr>
          <w:jc w:val="center"/>
        </w:trPr>
        <w:tc>
          <w:tcPr>
            <w:tcW w:w="719" w:type="pct"/>
          </w:tcPr>
          <w:p w:rsidR="00B37A11" w:rsidRDefault="00B37A11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B37A11" w:rsidRDefault="00B37A11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«Тула мастеровая» Большой концерт</w:t>
            </w:r>
          </w:p>
        </w:tc>
        <w:tc>
          <w:tcPr>
            <w:tcW w:w="620" w:type="pct"/>
          </w:tcPr>
          <w:p w:rsidR="00B37A11" w:rsidRDefault="00B37A11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03.11,</w:t>
            </w:r>
          </w:p>
          <w:p w:rsidR="00B37A11" w:rsidRDefault="00B37A11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632" w:type="pct"/>
          </w:tcPr>
          <w:p w:rsidR="00B37A11" w:rsidRDefault="00B37A11" w:rsidP="006D16A0">
            <w:pPr>
              <w:jc w:val="center"/>
            </w:pPr>
          </w:p>
        </w:tc>
        <w:tc>
          <w:tcPr>
            <w:tcW w:w="488" w:type="pct"/>
          </w:tcPr>
          <w:p w:rsidR="00B37A11" w:rsidRDefault="0033180B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8 класс </w:t>
            </w:r>
          </w:p>
        </w:tc>
        <w:tc>
          <w:tcPr>
            <w:tcW w:w="600" w:type="pct"/>
          </w:tcPr>
          <w:p w:rsidR="00B37A11" w:rsidRDefault="00B37A11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9" w:type="pct"/>
          </w:tcPr>
          <w:p w:rsidR="00B37A11" w:rsidRDefault="00E70097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Атюнина О.С. </w:t>
            </w:r>
          </w:p>
        </w:tc>
        <w:tc>
          <w:tcPr>
            <w:tcW w:w="613" w:type="pct"/>
          </w:tcPr>
          <w:p w:rsidR="00B37A11" w:rsidRPr="00092E05" w:rsidRDefault="00B37A11" w:rsidP="004216AB">
            <w:pPr>
              <w:jc w:val="center"/>
              <w:rPr>
                <w:sz w:val="24"/>
                <w:szCs w:val="24"/>
              </w:rPr>
            </w:pPr>
          </w:p>
        </w:tc>
      </w:tr>
      <w:tr w:rsidR="00EB5F49" w:rsidRPr="00092E05" w:rsidTr="00AB7BAB">
        <w:trPr>
          <w:jc w:val="center"/>
        </w:trPr>
        <w:tc>
          <w:tcPr>
            <w:tcW w:w="719" w:type="pct"/>
          </w:tcPr>
          <w:p w:rsidR="00EB5F49" w:rsidRDefault="00EB5F49" w:rsidP="00421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EB5F49" w:rsidRDefault="00251003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«Перелётные птицы отправились в путь» </w:t>
            </w:r>
            <w:r w:rsidR="00AA2551">
              <w:rPr>
                <w:sz w:val="24"/>
                <w:szCs w:val="24"/>
              </w:rPr>
              <w:t xml:space="preserve">- МК по рисованию </w:t>
            </w:r>
          </w:p>
        </w:tc>
        <w:tc>
          <w:tcPr>
            <w:tcW w:w="620" w:type="pct"/>
          </w:tcPr>
          <w:p w:rsidR="00762B99" w:rsidRDefault="00762B99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51003" w:rsidRDefault="00251003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03.11, </w:t>
            </w:r>
          </w:p>
          <w:p w:rsidR="00EB5F49" w:rsidRDefault="00251003" w:rsidP="00AB7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632" w:type="pct"/>
          </w:tcPr>
          <w:p w:rsidR="00EB5F49" w:rsidRDefault="00EB5F49" w:rsidP="006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762B99" w:rsidRDefault="00762B99" w:rsidP="004216AB">
            <w:pPr>
              <w:jc w:val="center"/>
              <w:rPr>
                <w:sz w:val="24"/>
                <w:szCs w:val="24"/>
              </w:rPr>
            </w:pPr>
          </w:p>
          <w:p w:rsidR="00EB5F49" w:rsidRDefault="00251003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 лет</w:t>
            </w:r>
          </w:p>
        </w:tc>
        <w:tc>
          <w:tcPr>
            <w:tcW w:w="600" w:type="pct"/>
          </w:tcPr>
          <w:p w:rsidR="00EB5F49" w:rsidRDefault="00EB5F49" w:rsidP="004216AB">
            <w:pPr>
              <w:jc w:val="center"/>
              <w:rPr>
                <w:sz w:val="24"/>
                <w:szCs w:val="24"/>
              </w:rPr>
            </w:pPr>
          </w:p>
          <w:p w:rsidR="00AA2551" w:rsidRDefault="00AA2551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9" w:type="pct"/>
          </w:tcPr>
          <w:p w:rsidR="00762B99" w:rsidRDefault="00762B99" w:rsidP="004216AB">
            <w:pPr>
              <w:jc w:val="center"/>
              <w:rPr>
                <w:sz w:val="24"/>
                <w:szCs w:val="24"/>
              </w:rPr>
            </w:pPr>
          </w:p>
          <w:p w:rsidR="00EB5F49" w:rsidRDefault="00251003" w:rsidP="004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О.В.</w:t>
            </w:r>
          </w:p>
        </w:tc>
        <w:tc>
          <w:tcPr>
            <w:tcW w:w="613" w:type="pct"/>
          </w:tcPr>
          <w:p w:rsidR="00EB5F49" w:rsidRPr="00092E05" w:rsidRDefault="00EB5F49" w:rsidP="004216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F49" w:rsidRDefault="00EB5F49" w:rsidP="009D64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D6429" w:rsidRPr="00AC3AB4" w:rsidRDefault="00AC3AB4" w:rsidP="009D64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: Гуляева Н.В., 50-51-49 </w:t>
      </w:r>
    </w:p>
    <w:p w:rsidR="009D6429" w:rsidRDefault="009D6429" w:rsidP="009D642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A2342" w:rsidRDefault="00CA2342"/>
    <w:sectPr w:rsidR="00CA2342" w:rsidSect="00092E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6429"/>
    <w:rsid w:val="00107BDB"/>
    <w:rsid w:val="00127BD1"/>
    <w:rsid w:val="00167C4F"/>
    <w:rsid w:val="00251003"/>
    <w:rsid w:val="002F08C2"/>
    <w:rsid w:val="0032423B"/>
    <w:rsid w:val="0033180B"/>
    <w:rsid w:val="00507A34"/>
    <w:rsid w:val="00575B53"/>
    <w:rsid w:val="00663314"/>
    <w:rsid w:val="006D16A0"/>
    <w:rsid w:val="00762B99"/>
    <w:rsid w:val="008972E9"/>
    <w:rsid w:val="009D6429"/>
    <w:rsid w:val="00A442C7"/>
    <w:rsid w:val="00AA2551"/>
    <w:rsid w:val="00AB56F9"/>
    <w:rsid w:val="00AB7BAB"/>
    <w:rsid w:val="00AC3AB4"/>
    <w:rsid w:val="00B37A11"/>
    <w:rsid w:val="00B455B7"/>
    <w:rsid w:val="00CA2342"/>
    <w:rsid w:val="00CA636C"/>
    <w:rsid w:val="00E70097"/>
    <w:rsid w:val="00EB5F49"/>
    <w:rsid w:val="00EB5FE1"/>
    <w:rsid w:val="00F05518"/>
    <w:rsid w:val="00F2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1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k3a8ags7d.xn--p1ai/articles/208/" TargetMode="External"/><Relationship Id="rId5" Type="http://schemas.openxmlformats.org/officeDocument/2006/relationships/hyperlink" Target="http://xn----8sbk3a8ags7d.xn--p1ai/articles/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22F3-3CFC-49CA-910E-CFE64FCE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2023-10-26T11:26:00Z</dcterms:created>
  <dcterms:modified xsi:type="dcterms:W3CDTF">2023-10-27T07:02:00Z</dcterms:modified>
</cp:coreProperties>
</file>